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53E" w:rsidRPr="00CC19C9" w:rsidRDefault="00BD053E" w:rsidP="00BD053E">
      <w:pPr>
        <w:shd w:val="clear" w:color="auto" w:fill="FFFFFF"/>
        <w:spacing w:before="120" w:after="360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Конспект музыкального </w:t>
      </w:r>
      <w:r w:rsidRPr="00CC19C9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занятия в старшей группе «Гномик</w:t>
      </w:r>
      <w:r w:rsidRPr="00BD053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 xml:space="preserve"> в гостях у ребят» по программе «Ладушки» И. </w:t>
      </w:r>
      <w:proofErr w:type="spellStart"/>
      <w:r w:rsidRPr="00BD053E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Каплуновой</w:t>
      </w:r>
      <w:proofErr w:type="spellEnd"/>
    </w:p>
    <w:p w:rsidR="00CC19C9" w:rsidRDefault="00CC19C9" w:rsidP="00CC19C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ФИО педагога: </w:t>
      </w:r>
      <w:r>
        <w:rPr>
          <w:rFonts w:ascii="Times New Roman" w:hAnsi="Times New Roman" w:cs="Times New Roman"/>
          <w:sz w:val="28"/>
        </w:rPr>
        <w:t>музыкальный руководитель Белоус Е.Л.</w:t>
      </w:r>
    </w:p>
    <w:p w:rsidR="00CC19C9" w:rsidRDefault="00CC19C9" w:rsidP="00CC19C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Время проведения: </w:t>
      </w:r>
      <w:r>
        <w:rPr>
          <w:rFonts w:ascii="Times New Roman" w:hAnsi="Times New Roman" w:cs="Times New Roman"/>
          <w:sz w:val="28"/>
        </w:rPr>
        <w:t>17.03.2025 г. в 09.00</w:t>
      </w:r>
    </w:p>
    <w:p w:rsidR="00CC19C9" w:rsidRDefault="00CC19C9" w:rsidP="00CC19C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</w:rPr>
        <w:t>музыкальный зал</w:t>
      </w:r>
    </w:p>
    <w:p w:rsidR="00CC19C9" w:rsidRDefault="00CC19C9" w:rsidP="00CC19C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BD053E" w:rsidRPr="00BD053E" w:rsidRDefault="00BD053E" w:rsidP="00CC19C9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Интеграция областей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социально-коммуникативное развитие, речевое развитие, физическое развитие, художественно-эстетическое развитие, познавательное развитие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формирование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музыкальных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творческих способностей детей в различных видах </w:t>
      </w:r>
      <w:hyperlink r:id="rId5" w:tooltip="Музыка. Конспекты музыкальных занятий" w:history="1">
        <w:r w:rsidRPr="00BD053E">
          <w:rPr>
            <w:rFonts w:ascii="Times New Roman" w:eastAsia="Times New Roman" w:hAnsi="Times New Roman" w:cs="Times New Roman"/>
            <w:b/>
            <w:bCs/>
            <w:color w:val="0088BB"/>
            <w:sz w:val="28"/>
            <w:szCs w:val="28"/>
            <w:u w:val="single"/>
            <w:lang w:eastAsia="ru-RU"/>
          </w:rPr>
          <w:t>музыкальной деятельности</w:t>
        </w:r>
      </w:hyperlink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 слушание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музыки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пение,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музыкально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ритмических движениях, используя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здоровьесберегающие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технологии</w:t>
      </w:r>
    </w:p>
    <w:p w:rsidR="00DB2699" w:rsidRDefault="00DB2699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Программное содержание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навыки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музыкально-ритмического движения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учить ритмично двигаться в соответствии с различным характером, динамикой и сменой частей в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музыки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BD053E" w:rsidRP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формировать навыки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слушательской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культуры;</w:t>
      </w:r>
    </w:p>
    <w:p w:rsidR="00BD053E" w:rsidRP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формировать навык ансамблевого исполнения</w:t>
      </w:r>
    </w:p>
    <w:p w:rsid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Развивающие</w:t>
      </w:r>
      <w:r w:rsidR="00953CC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</w:p>
    <w:p w:rsidR="00C3681A" w:rsidRPr="00BD053E" w:rsidRDefault="00C3681A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368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C368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BD053E" w:rsidRP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чувства ритма</w:t>
      </w:r>
    </w:p>
    <w:p w:rsidR="00BD053E" w:rsidRP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звуковысотный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слух</w:t>
      </w:r>
    </w:p>
    <w:p w:rsidR="00BD053E" w:rsidRP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умение ориентироваться в пространстве</w:t>
      </w:r>
    </w:p>
    <w:p w:rsidR="00BD053E" w:rsidRP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общую и мелкую моторику</w:t>
      </w:r>
    </w:p>
    <w:p w:rsidR="00BD053E" w:rsidRP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певческий диапазон, используя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здоровьесберегающие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технологии</w:t>
      </w:r>
    </w:p>
    <w:p w:rsidR="00BD053E" w:rsidRP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интерес к игре на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музыкальных инструментах</w:t>
      </w:r>
    </w:p>
    <w:p w:rsidR="00BD053E" w:rsidRPr="00BD053E" w:rsidRDefault="00BD053E" w:rsidP="00953CC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любовь и интерес к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музыке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музыкально-ритмическому движению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музыкальной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игре желание участвовать в исполнительской деятельности.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Демонстрационный материал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кукла </w:t>
      </w:r>
      <w:r w:rsidR="00C3681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Гномик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презентация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 слонах в Индии»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дыхательный тренажёр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«Листопад»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презентация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«Осенний оркестр»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Раздаточный материал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D053E" w:rsidRPr="00BD053E" w:rsidRDefault="00BD053E" w:rsidP="00C3681A">
      <w:pPr>
        <w:spacing w:after="0" w:line="240" w:lineRule="auto"/>
        <w:ind w:left="284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музыкальные инструменты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(ложки, </w:t>
      </w:r>
      <w:proofErr w:type="spellStart"/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бубны,маракасы</w:t>
      </w:r>
      <w:proofErr w:type="spellEnd"/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C368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листья</w:t>
      </w:r>
    </w:p>
    <w:p w:rsidR="00BD053E" w:rsidRPr="00BD053E" w:rsidRDefault="004F6948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Методические приё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создание игровой ситуации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объяснение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показ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беседа</w:t>
      </w:r>
    </w:p>
    <w:p w:rsidR="00C3681A" w:rsidRDefault="00C3681A" w:rsidP="00C3681A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:rsidR="00BD053E" w:rsidRPr="00BD053E" w:rsidRDefault="00C3681A" w:rsidP="00C3681A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</w:t>
      </w:r>
      <w:r w:rsidR="00BD053E" w:rsidRPr="00BD053E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: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 осенними листьями под </w:t>
      </w:r>
      <w:r w:rsidRPr="004F694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музыку</w:t>
      </w:r>
      <w:r w:rsidR="00C3681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вбегают 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зал и встают, образуя круг.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Приветствие</w:t>
      </w:r>
    </w:p>
    <w:p w:rsidR="00BD053E" w:rsidRPr="004F6948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</w:t>
      </w:r>
      <w:r w:rsidR="00C2184B" w:rsidRPr="00C218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уз</w:t>
      </w: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 </w:t>
      </w: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</w:t>
      </w:r>
      <w:r w:rsidR="00C2184B" w:rsidRPr="00C2184B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уководитель</w:t>
      </w: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Здравствуйте, </w:t>
      </w:r>
      <w:r w:rsidRPr="004F694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ребята</w:t>
      </w:r>
      <w:r w:rsidRPr="004F69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«Собрались все дети в круг.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– твой друг и ты – мой друг.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 на друга посмотрите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улыбку подарите».</w:t>
      </w:r>
    </w:p>
    <w:p w:rsidR="00BD053E" w:rsidRPr="00BD053E" w:rsidRDefault="00BD053E" w:rsidP="00C3681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Давайте наше хорошее настроение, передадим друг другу и нашим </w:t>
      </w:r>
      <w:r w:rsidRPr="004F694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гостям</w:t>
      </w:r>
      <w:r w:rsidRPr="004F69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D053E" w:rsidRPr="004F6948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Их встречает кукла из осенних листьев </w:t>
      </w:r>
      <w:r w:rsidR="00C2184B" w:rsidRPr="004F6948">
        <w:rPr>
          <w:rFonts w:ascii="Times New Roman" w:eastAsia="Times New Roman" w:hAnsi="Times New Roman" w:cs="Times New Roman"/>
          <w:bCs/>
          <w:i/>
          <w:color w:val="111111"/>
          <w:sz w:val="28"/>
          <w:szCs w:val="28"/>
          <w:lang w:eastAsia="ru-RU"/>
        </w:rPr>
        <w:t>Гномик</w:t>
      </w:r>
    </w:p>
    <w:p w:rsidR="00BD053E" w:rsidRPr="00BD053E" w:rsidRDefault="00C2184B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Гномик</w:t>
      </w:r>
      <w:r w:rsidR="00BD053E"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):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Здравствуйте </w:t>
      </w:r>
      <w:r w:rsidR="00BD053E" w:rsidRPr="00C218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ребята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 Я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Гномик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живу я в осеннем лесу.</w:t>
      </w:r>
    </w:p>
    <w:p w:rsidR="00BD053E" w:rsidRPr="00BD053E" w:rsidRDefault="00C2184B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="00BD053E"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BD053E" w:rsidRPr="00C218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Ребята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давайте поздороваемся с </w:t>
      </w:r>
      <w:r w:rsidRPr="00C218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Гномиком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 скажем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Здрав-ствуй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Гно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мик</w:t>
      </w:r>
      <w:proofErr w:type="spellEnd"/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сопровождают приветствие хлопками)</w:t>
      </w:r>
    </w:p>
    <w:p w:rsidR="00BD053E" w:rsidRPr="00BD053E" w:rsidRDefault="0074035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Гномик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вы слышали, как </w:t>
      </w:r>
      <w:r w:rsidR="00BD053E" w:rsidRPr="007403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шуршат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листья в осеннем лесу?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Да.</w:t>
      </w:r>
    </w:p>
    <w:p w:rsidR="00BD053E" w:rsidRPr="00BD053E" w:rsidRDefault="0074035E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Гномик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Люблю я листвою осенней </w:t>
      </w:r>
      <w:r w:rsidR="00BD053E" w:rsidRPr="004F694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шуршать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приглашаю вас поиграть.</w:t>
      </w:r>
    </w:p>
    <w:p w:rsidR="00BD053E" w:rsidRPr="00BD053E" w:rsidRDefault="0074035E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BD053E" w:rsidRPr="007403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Ребята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давайте поиграем с осенними листочками.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</w:t>
      </w:r>
      <w:r w:rsidR="00BD053E"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Игра на координацию речи с движением</w:t>
      </w:r>
    </w:p>
    <w:p w:rsidR="00BD053E" w:rsidRPr="00BD053E" w:rsidRDefault="00BD053E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Листья осенние тихо кружатся,</w:t>
      </w:r>
    </w:p>
    <w:p w:rsidR="00BD053E" w:rsidRPr="00BD053E" w:rsidRDefault="00BD053E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(кружатся на носочках, руки в стороны)</w:t>
      </w:r>
    </w:p>
    <w:p w:rsidR="00BD053E" w:rsidRPr="00BD053E" w:rsidRDefault="00BD053E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Листья нам под ноги тихо ложатся</w:t>
      </w:r>
    </w:p>
    <w:p w:rsidR="00BD053E" w:rsidRPr="00BD053E" w:rsidRDefault="00BD053E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(приседают)</w:t>
      </w:r>
    </w:p>
    <w:p w:rsidR="00BD053E" w:rsidRPr="00BD053E" w:rsidRDefault="00BD053E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под ногами </w:t>
      </w:r>
      <w:r w:rsidRPr="0074035E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шуршат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шелестят,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(движения руками вправо-влево)</w:t>
      </w:r>
    </w:p>
    <w:p w:rsidR="00BD053E" w:rsidRPr="00BD053E" w:rsidRDefault="00BD053E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Будто опять закружиться хотят.</w:t>
      </w:r>
    </w:p>
    <w:p w:rsidR="00BD053E" w:rsidRPr="00BD053E" w:rsidRDefault="00BD053E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(поднимаются, кружатся)</w:t>
      </w:r>
    </w:p>
    <w:p w:rsidR="00BD053E" w:rsidRPr="00BD053E" w:rsidRDefault="009A634B" w:rsidP="0074035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Давайте подарим </w:t>
      </w:r>
      <w:r w:rsidRPr="009A63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Гномику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наши осенние 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листочки.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отдают </w:t>
      </w:r>
      <w:r w:rsidRPr="009A634B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Гномику</w:t>
      </w:r>
      <w:r w:rsidR="00BD053E" w:rsidRPr="009A634B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 xml:space="preserve"> осенние листочки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</w:p>
    <w:p w:rsidR="009A634B" w:rsidRDefault="009A634B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Музыкально</w:t>
      </w:r>
      <w:r w:rsidRPr="009A63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-</w:t>
      </w: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ритмические движения</w:t>
      </w:r>
    </w:p>
    <w:p w:rsidR="00BD053E" w:rsidRPr="00BD053E" w:rsidRDefault="009A634B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волшебном лесу, где живет </w:t>
      </w:r>
      <w:r w:rsidRPr="009A63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Гномик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живут великаны и гномы. Сейчас мы превратимся в них. Когда </w:t>
      </w:r>
      <w:r w:rsidR="00BD053E" w:rsidRPr="00C1382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будет звучать в низком регистре вы будете шагать большими шагами как великаны. А когда в высоком – маленькими как маленькие гномы.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«Великаны и гномы»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 </w:t>
      </w:r>
      <w:r w:rsidRPr="00C1382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 Д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Льва-Компанейца</w:t>
      </w:r>
      <w:proofErr w:type="spellEnd"/>
    </w:p>
    <w:p w:rsidR="00BD053E" w:rsidRPr="00BD053E" w:rsidRDefault="00C13820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сейчас великаны и гномы будут прыгать.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«Попрыгунчики»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«Экосез»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Ф. Шуберта</w:t>
      </w:r>
    </w:p>
    <w:p w:rsidR="00BD053E" w:rsidRPr="00BD053E" w:rsidRDefault="00C13820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сейчас отдохните и погуляйте по осенним тропинкам. Идти мы будем не торопясь, спину держать ровно. У мальчиков руки на поясе, а девочки держат подол платья.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Танцевальное движение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«Хороводный шаг»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Белолица-круглолица</w:t>
      </w:r>
      <w:proofErr w:type="spellEnd"/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Русская народная мелодия</w:t>
      </w:r>
    </w:p>
    <w:p w:rsidR="00BD053E" w:rsidRPr="00BD053E" w:rsidRDefault="00C13820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 </w:t>
      </w:r>
      <w:r w:rsidR="00BD053E" w:rsidRPr="00C1382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ребята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присаживайтесь.</w:t>
      </w:r>
    </w:p>
    <w:p w:rsidR="00BD053E" w:rsidRPr="00BD053E" w:rsidRDefault="00BD053E" w:rsidP="00C13820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садятся на места.</w:t>
      </w:r>
    </w:p>
    <w:p w:rsidR="00BD053E" w:rsidRPr="00BD053E" w:rsidRDefault="00BD053E" w:rsidP="00C13820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Развитие чувства ритма, музицирование.</w:t>
      </w:r>
    </w:p>
    <w:p w:rsidR="00BD053E" w:rsidRPr="00BD053E" w:rsidRDefault="00C13820" w:rsidP="00C13820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Посмотрите, к нам приехал паровоз и друзей он к нам привёз. Кто к нам приехал?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Поросенок. Ёжик.</w:t>
      </w:r>
    </w:p>
    <w:p w:rsidR="00BD053E" w:rsidRPr="00BD053E" w:rsidRDefault="00C13820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Прохлопаем ритмический рисунок </w:t>
      </w:r>
      <w:proofErr w:type="spellStart"/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По-ро-се-нок</w:t>
      </w:r>
      <w:proofErr w:type="spellEnd"/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spellStart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– </w:t>
      </w:r>
      <w:proofErr w:type="spellStart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- </w:t>
      </w:r>
      <w:proofErr w:type="spellStart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Е-жик</w:t>
      </w:r>
      <w:proofErr w:type="spellEnd"/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Та-Та</w:t>
      </w:r>
      <w:proofErr w:type="spellEnd"/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Возьмите свои </w:t>
      </w:r>
      <w:r w:rsidRPr="00C1382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музыкальные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инструменты и сыграем весёлую </w:t>
      </w:r>
      <w:r w:rsidRPr="00C1382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музыку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Будем играть вот такой ритмический рисунок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</w:t>
      </w:r>
      <w:proofErr w:type="spellEnd"/>
    </w:p>
    <w:p w:rsidR="00BD053E" w:rsidRPr="00BD053E" w:rsidRDefault="00BD053E" w:rsidP="00864E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играют бубны</w:t>
      </w:r>
    </w:p>
    <w:p w:rsidR="00BD053E" w:rsidRPr="00BD053E" w:rsidRDefault="00BD053E" w:rsidP="00864E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играют маракасы</w:t>
      </w:r>
    </w:p>
    <w:p w:rsidR="00BD053E" w:rsidRPr="00BD053E" w:rsidRDefault="00BD053E" w:rsidP="00864E0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играют ложки</w:t>
      </w:r>
    </w:p>
    <w:p w:rsidR="00BD053E" w:rsidRDefault="00BD053E" w:rsidP="00BB2FF7">
      <w:pPr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 мы сыграем в оркестре, и в этом нам поможет волшебный экран</w:t>
      </w:r>
      <w:r w:rsidR="00BB2FF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B2FF7" w:rsidRPr="00BB2FF7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оркестр</w:t>
      </w:r>
      <w:r w:rsidR="00BB2FF7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</w:t>
      </w:r>
      <w:r w:rsidR="00BB2FF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«Краски осени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И.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Кишко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8A021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(видео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– по телевизору)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дети играют на детских </w:t>
      </w:r>
      <w:r w:rsidRPr="00864E0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музыкальных инструментах</w:t>
      </w:r>
      <w:r w:rsidR="00863F9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.</w:t>
      </w:r>
    </w:p>
    <w:p w:rsidR="0033718D" w:rsidRDefault="0033718D" w:rsidP="0033718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hyperlink r:id="rId6" w:history="1"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https://d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i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sk.yande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x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.ru/i/CTM_SRb4l-BQ8g</w:t>
        </w:r>
      </w:hyperlink>
    </w:p>
    <w:p w:rsidR="00863F96" w:rsidRPr="00BD053E" w:rsidRDefault="00863F96" w:rsidP="00BB2FF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</w:p>
    <w:p w:rsid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Слушание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 слонах в Индии»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А.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Гедике</w:t>
      </w:r>
      <w:proofErr w:type="spellEnd"/>
      <w:r w:rsidR="00AF7E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F7E60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(презентация)</w:t>
      </w:r>
    </w:p>
    <w:p w:rsidR="00C12E1E" w:rsidRDefault="00DC0160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hyperlink r:id="rId7" w:history="1"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https://view.officeapps.live.com/op/view.aspx?src=https%3A%2F%2Fs3.eu-north-1.ama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z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on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a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w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s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.com%2Fedusites.ru%2Fkatia_1983_2730%2Fdoc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u</w:t>
        </w:r>
        <w:r w:rsidRPr="00BA400D">
          <w:rPr>
            <w:rStyle w:val="a5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ments%2FНа%20слонах%20в%20Индию_1787487031.pptx</w:t>
        </w:r>
      </w:hyperlink>
    </w:p>
    <w:p w:rsidR="0033718D" w:rsidRDefault="0033718D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</w:p>
    <w:p w:rsidR="00BD053E" w:rsidRPr="00BD053E" w:rsidRDefault="00423A45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BD053E" w:rsidRPr="00423A4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Ребята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 улице прохладно, ведь наступила осень, а хотите отправиться в путешествие туда, где всегда тепло?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(Да)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Тогда мы с вами отправимся в жаркую Индию, это очень красивая, яркая страна, здесь живут добрые, приветливые люди, в Индии очень богатая природа, много растений и животных. Послушайте </w:t>
      </w:r>
      <w:r w:rsidRPr="00423A4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музыкальное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произведение и скажите, кто же нас встречает в Индии? Выберите, какой рисунок подходит к данному произведению?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(рисунки слона, бабочки, волка)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Слоны</w:t>
      </w:r>
    </w:p>
    <w:p w:rsidR="00BD053E" w:rsidRPr="00BD053E" w:rsidRDefault="00423A45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 звучала </w:t>
      </w:r>
      <w:r w:rsidR="00BD053E" w:rsidRPr="00423A4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Неторопливо, сдержанно, в низком регистре, потому что слоны тяжёлые и большие животные.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поздороваемся со слонами по-индийски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(ладони сложить вместе, поднести к подбородку, наклонить голову)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Дорогим </w:t>
      </w:r>
      <w:r w:rsidRPr="00423A4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гостям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ставят точку на лбу - БИНДИ, и одевают ожерелье из цветов. </w:t>
      </w:r>
      <w:r w:rsidRPr="00423A4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Ребята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Индии очень много слонов, а мы с вами, где можем увидеть слона?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(ответы)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Правильно, в зоопарке. Давайте покажем слонам, какие мы дружные.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Пальчиковая гимнастика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«Дружат в нашей </w:t>
      </w:r>
      <w:r w:rsidRPr="00423A45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группе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Дружат в нашей </w:t>
      </w:r>
      <w:r w:rsidRPr="00423A4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группе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Девочки и мальчики.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(пальцы обеих рук соединяются ритмично в замок)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Мы с тобой подружим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Маленькие пальчики.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(ритмичное касание пальцев обеих рук)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четыре, пять.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(поочередное касание пальцев на обеих руках, начиная с мизинца)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Начинай считать опять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четыре, пять.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закончили считать.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(руки вниз, встряхнуть кистями)</w:t>
      </w:r>
    </w:p>
    <w:p w:rsidR="00BD053E" w:rsidRPr="00BD053E" w:rsidRDefault="00423A45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Хорошо было в Индии там всегда тепло, а у нас за окошком осень. Как изменилась погода с приходом осени?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Идут дожди, дуют ветры и т. д.</w:t>
      </w:r>
    </w:p>
    <w:p w:rsidR="00BD053E" w:rsidRPr="00BD053E" w:rsidRDefault="00423A45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самое красивое проявление осенью – это листопад.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Дыхательная гимнастика с использованием дыхательного тренажёра.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выполняют дыхательную гимнастику и дуют на листочки.</w:t>
      </w:r>
    </w:p>
    <w:p w:rsidR="00BD053E" w:rsidRPr="00BD053E" w:rsidRDefault="00423A45" w:rsidP="00BD053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Подойдите ко мне. Поиграем в осенний ветерок. А сейчас ветер подул очень сильно.</w:t>
      </w:r>
    </w:p>
    <w:p w:rsidR="00BD053E" w:rsidRPr="00BD053E" w:rsidRDefault="00BD053E" w:rsidP="00BD053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Артикуляционная гимнастика</w:t>
      </w:r>
    </w:p>
    <w:p w:rsidR="00BD053E" w:rsidRPr="00BD053E" w:rsidRDefault="00423A45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 давайте сделаем зарядку для губ и язычка.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Разработка мягкого неба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«Пасть льва»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зевок с закрытым ртом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Разработка челюсти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Движение челюсти вперед – назад, вниз до максимальной точки.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Разработка языка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Покусывание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языка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«Лошадка»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пощелкать кончиком языка, как цокают лошадки. Рот приоткрыт, кончик языка не вытянут и не заострен. Следить чтобы он не подворачивался внутрь, нижняя челюсть неподвижна.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Разработка губ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«Поцелуй»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губы сомкнуты как при поцелуе, вытягиваются вперед, а затем рот раскрывается со звуком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муа</w:t>
      </w:r>
      <w:proofErr w:type="spellEnd"/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Разработка щек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«Шарик»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- перегонка воздух с одной щеки в другую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Разминка голосового аппарата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«Рычание»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«Мычание»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Распевание, пение.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размяли наши ротики, а теперь нам надо разогреть наш голос, наши голосовые связки.</w:t>
      </w:r>
    </w:p>
    <w:p w:rsidR="00423A45" w:rsidRDefault="00423A45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D053E" w:rsidRPr="00BD053E" w:rsidRDefault="00423A45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Я предлагаю спеть песенку про дождик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«Кап-кап»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разбудить наши голосочки.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Педагог исполняет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попевку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«Кап-кап»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дети постукивают пальчиком о ладошку.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 –кап, кап – кап, мокрые дорожки,</w:t>
      </w:r>
    </w:p>
    <w:p w:rsidR="00BD053E" w:rsidRPr="00BD053E" w:rsidRDefault="00BD053E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Всё равно пойдём гулять, надевай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галошки</w:t>
      </w:r>
      <w:proofErr w:type="spellEnd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23A45" w:rsidRDefault="00423A45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D053E" w:rsidRPr="00BD053E" w:rsidRDefault="00423A45" w:rsidP="00423A45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сейчас песенку дождика споют нам девочки.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(Поют девочки)</w:t>
      </w:r>
    </w:p>
    <w:p w:rsidR="00BD053E" w:rsidRPr="00BD053E" w:rsidRDefault="00DB65AA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Послушаем песенку дождика в исполнении мальчиков.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(Поют мальчики)</w:t>
      </w:r>
    </w:p>
    <w:p w:rsidR="00BD053E" w:rsidRPr="00BD053E" w:rsidRDefault="00DB65AA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DB65A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Гномик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очень любит играть осенними листьями. Какую песенку про листья вы знаете?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(Падают, падают листья)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вспомним слова песни, и в этом нам поможет </w:t>
      </w:r>
      <w:proofErr w:type="spellStart"/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мнемотаблица</w:t>
      </w:r>
      <w:proofErr w:type="spellEnd"/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D053E" w:rsidRPr="00BD053E" w:rsidRDefault="00BD053E" w:rsidP="00BD053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Петь мы будем лёгким, плавным звуком.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исполняют песню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«Падают, падают листья»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DB65A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 М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Красева</w:t>
      </w:r>
      <w:proofErr w:type="spellEnd"/>
    </w:p>
    <w:p w:rsidR="00BD053E" w:rsidRPr="00BD053E" w:rsidRDefault="00DB65AA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="00BD053E" w:rsidRPr="00DB65A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Ребята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наше сегодняшнее </w:t>
      </w:r>
      <w:r w:rsidR="00BD053E" w:rsidRPr="00DB65A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занятие богато гостями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какую песню про </w:t>
      </w:r>
      <w:r w:rsidR="00BD053E" w:rsidRPr="00CC7BB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гостей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 с вами разучиваем?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отвечают)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Давайте споем для него песенку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 нам </w:t>
      </w:r>
      <w:r w:rsidR="00BD053E" w:rsidRPr="00CC7BB6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гости пришли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на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 капелла»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Напомните, пожалуйста, что значит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 капелла»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(без </w:t>
      </w:r>
      <w:r w:rsidR="00BD053E" w:rsidRPr="00CC7BB6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музыкального сопровождения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все вместе)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Но сначала нам нужно будет повторить слова. Готовы?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хором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проговаривают слова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исполняют песню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 нам </w:t>
      </w:r>
      <w:r w:rsidRPr="00CC7BB6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гости пришли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CC7BB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 Ан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Александрова</w:t>
      </w:r>
    </w:p>
    <w:p w:rsidR="00BD053E" w:rsidRPr="00BD053E" w:rsidRDefault="00BD053E" w:rsidP="00BD053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Пляска</w:t>
      </w:r>
    </w:p>
    <w:p w:rsidR="00BD053E" w:rsidRPr="00BD053E" w:rsidRDefault="00CC7BB6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Сейчас я вас и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Гномиком</w:t>
      </w:r>
      <w:r w:rsidR="00BD053E"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BD053E" w:rsidRPr="00CC7BB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приглашаю танцевать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Для этого нам нужно будет встать в круг.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Пляска с притопами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«Гопак»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Украинская народная мелодия</w:t>
      </w:r>
    </w:p>
    <w:p w:rsidR="00BD053E" w:rsidRPr="00BD053E" w:rsidRDefault="00BD053E" w:rsidP="00BD053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встают по кругу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 А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Дети бегают легко на носочках.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 Б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Выполняют четыре хлопка в ладоши и кружатся на месте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«Веселый танец»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Еврейская народная мелодия</w:t>
      </w:r>
    </w:p>
    <w:p w:rsidR="00BD053E" w:rsidRPr="00BD053E" w:rsidRDefault="00BD053E" w:rsidP="00BD053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стоят по кругу держась за руки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 А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Идут по кругу энергичным, бодрым шагом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 Б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Хлопают в ладоши, а затем топают ногами</w:t>
      </w:r>
    </w:p>
    <w:p w:rsidR="00BD053E" w:rsidRPr="00BD053E" w:rsidRDefault="00BD053E" w:rsidP="00BD053E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Хороводная игра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«Колпачок»</w:t>
      </w:r>
    </w:p>
    <w:p w:rsidR="00BD053E" w:rsidRPr="00BD053E" w:rsidRDefault="00CC7BB6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Гномик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Славно мы потанцевали. А играть вы любите?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(Да)</w:t>
      </w:r>
    </w:p>
    <w:p w:rsidR="00BD053E" w:rsidRPr="00BD053E" w:rsidRDefault="00CC7BB6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Муз.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руководитель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давайте поиграем в </w:t>
      </w:r>
      <w:r w:rsidR="00BD053E"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«Колпачок»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Описание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становятся в круг, при помощи считалки выбирают одного из детей, он будет колпачком. Дети ходят по кругу и приговаривают по тексту. Когда произносятся слова </w:t>
      </w:r>
      <w:r w:rsidRPr="00BD053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тебя кормили, мы тебя поили»</w:t>
      </w:r>
      <w:r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, круг сужается, </w:t>
      </w:r>
      <w:r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lastRenderedPageBreak/>
        <w:t>затем снова дети расходятся назад образуя большой круг и хлопают в ладоши. Ребенок, стоящий в круге танцует. Затем игра продолжается.</w:t>
      </w:r>
    </w:p>
    <w:p w:rsidR="00BD053E" w:rsidRPr="00BD053E" w:rsidRDefault="00BD053E" w:rsidP="00BD053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Текст песенки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Колпачок, колпачок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Тоненькие ножки,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Красные сапожки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тебя кормили,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тебя поили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ноги поставили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Танцевать заставили.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Танцуй сколько хочешь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Выбирай кого хочешь!</w:t>
      </w:r>
    </w:p>
    <w:p w:rsidR="00CC7BB6" w:rsidRDefault="00CC7BB6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Итог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занятия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Дети садятся на места</w:t>
      </w:r>
    </w:p>
    <w:p w:rsidR="00BD053E" w:rsidRPr="00BD053E" w:rsidRDefault="00CC7BB6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Гномик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 </w:t>
      </w:r>
      <w:r w:rsidR="00BD053E" w:rsidRPr="00BD053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ребята</w:t>
      </w:r>
      <w:r w:rsidR="00BD053E"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вам понравилось играть с моими осенними листочками? Мне пора возвращаться. До свидания!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Прощание</w:t>
      </w:r>
    </w:p>
    <w:p w:rsidR="00BD053E" w:rsidRPr="00BD053E" w:rsidRDefault="00BD053E" w:rsidP="00CC7BB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Пропеть</w:t>
      </w:r>
      <w:r w:rsidRPr="00BD05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До свидания!</w:t>
      </w:r>
    </w:p>
    <w:p w:rsidR="0039025C" w:rsidRPr="00CC7BB6" w:rsidRDefault="0039025C" w:rsidP="00CC7BB6">
      <w:pPr>
        <w:spacing w:after="0"/>
      </w:pPr>
    </w:p>
    <w:sectPr w:rsidR="0039025C" w:rsidRPr="00CC7BB6" w:rsidSect="009A634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7224F"/>
    <w:multiLevelType w:val="multilevel"/>
    <w:tmpl w:val="B2FC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7C9A"/>
    <w:rsid w:val="00016068"/>
    <w:rsid w:val="002474AF"/>
    <w:rsid w:val="0033718D"/>
    <w:rsid w:val="00343782"/>
    <w:rsid w:val="0039025C"/>
    <w:rsid w:val="00423A45"/>
    <w:rsid w:val="004F6948"/>
    <w:rsid w:val="0074035E"/>
    <w:rsid w:val="00863F96"/>
    <w:rsid w:val="00864E0D"/>
    <w:rsid w:val="008A021F"/>
    <w:rsid w:val="00953CC6"/>
    <w:rsid w:val="009A634B"/>
    <w:rsid w:val="00AC7C9A"/>
    <w:rsid w:val="00AF7E60"/>
    <w:rsid w:val="00BB2FF7"/>
    <w:rsid w:val="00BD053E"/>
    <w:rsid w:val="00C12E1E"/>
    <w:rsid w:val="00C13820"/>
    <w:rsid w:val="00C2184B"/>
    <w:rsid w:val="00C3681A"/>
    <w:rsid w:val="00CC19C9"/>
    <w:rsid w:val="00CC7BB6"/>
    <w:rsid w:val="00DB2699"/>
    <w:rsid w:val="00DB65AA"/>
    <w:rsid w:val="00DC0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5C"/>
  </w:style>
  <w:style w:type="paragraph" w:styleId="1">
    <w:name w:val="heading 1"/>
    <w:basedOn w:val="a"/>
    <w:link w:val="10"/>
    <w:uiPriority w:val="9"/>
    <w:qFormat/>
    <w:rsid w:val="00BD05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D05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05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05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BD0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D0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053E"/>
    <w:rPr>
      <w:b/>
      <w:bCs/>
    </w:rPr>
  </w:style>
  <w:style w:type="character" w:styleId="a5">
    <w:name w:val="Hyperlink"/>
    <w:basedOn w:val="a0"/>
    <w:uiPriority w:val="99"/>
    <w:unhideWhenUsed/>
    <w:rsid w:val="00BD053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0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53E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34378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3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ew.officeapps.live.com/op/view.aspx?src=https%3A%2F%2Fs3.eu-north-1.amazonaws.com%2Fedusites.ru%2Fkatia_1983_2730%2Fdocuments%2F&#1053;&#1072;%20&#1089;&#1083;&#1086;&#1085;&#1072;&#1093;%20&#1074;%20&#1048;&#1085;&#1076;&#1080;&#1102;_1787487031.ppt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i/CTM_SRb4l-BQ8g" TargetMode="External"/><Relationship Id="rId5" Type="http://schemas.openxmlformats.org/officeDocument/2006/relationships/hyperlink" Target="https://www.maam.ru/obrazovanie/muzykalnye-zanyatiy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6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dcterms:created xsi:type="dcterms:W3CDTF">2026-08-20T04:39:00Z</dcterms:created>
  <dcterms:modified xsi:type="dcterms:W3CDTF">2026-08-23T17:07:00Z</dcterms:modified>
</cp:coreProperties>
</file>