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814" w:rsidRDefault="00436814" w:rsidP="00436814">
      <w:pPr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НОД по музыкальной деятельности в средней группе</w:t>
      </w:r>
    </w:p>
    <w:p w:rsidR="00436814" w:rsidRPr="00436814" w:rsidRDefault="00436814" w:rsidP="0043681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«Знакомство с музыкальными инструментами»</w:t>
      </w:r>
    </w:p>
    <w:p w:rsidR="00436814" w:rsidRPr="00436814" w:rsidRDefault="00436814" w:rsidP="00436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36814" w:rsidRDefault="00436814" w:rsidP="0043681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ФИО педагога: </w:t>
      </w:r>
      <w:r>
        <w:rPr>
          <w:rFonts w:ascii="Times New Roman" w:hAnsi="Times New Roman" w:cs="Times New Roman"/>
          <w:sz w:val="28"/>
        </w:rPr>
        <w:t>музыкальный руководитель Белоус Е.Л.</w:t>
      </w:r>
    </w:p>
    <w:p w:rsidR="00436814" w:rsidRDefault="00436814" w:rsidP="0043681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Время проведения: </w:t>
      </w:r>
      <w:r>
        <w:rPr>
          <w:rFonts w:ascii="Times New Roman" w:hAnsi="Times New Roman" w:cs="Times New Roman"/>
          <w:sz w:val="28"/>
        </w:rPr>
        <w:t>18.03.2025 г. в 10.00</w:t>
      </w:r>
    </w:p>
    <w:p w:rsidR="00436814" w:rsidRDefault="00436814" w:rsidP="0043681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</w:rPr>
        <w:t>музыкальный зал</w:t>
      </w:r>
    </w:p>
    <w:p w:rsidR="00436814" w:rsidRDefault="00436814" w:rsidP="0043681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 xml:space="preserve">Ноутбук, колонка, магнитная доска, </w:t>
      </w:r>
      <w:proofErr w:type="spellStart"/>
      <w:r>
        <w:rPr>
          <w:rFonts w:ascii="Times New Roman" w:hAnsi="Times New Roman" w:cs="Times New Roman"/>
          <w:sz w:val="28"/>
        </w:rPr>
        <w:t>мультимедийная</w:t>
      </w:r>
      <w:proofErr w:type="spellEnd"/>
      <w:r w:rsidR="00AF6C41">
        <w:rPr>
          <w:rFonts w:ascii="Times New Roman" w:hAnsi="Times New Roman" w:cs="Times New Roman"/>
          <w:sz w:val="28"/>
        </w:rPr>
        <w:t xml:space="preserve"> установка</w:t>
      </w:r>
      <w:r>
        <w:rPr>
          <w:rFonts w:ascii="Times New Roman" w:hAnsi="Times New Roman" w:cs="Times New Roman"/>
          <w:sz w:val="28"/>
        </w:rPr>
        <w:t>.</w:t>
      </w:r>
    </w:p>
    <w:p w:rsidR="00436814" w:rsidRPr="00436814" w:rsidRDefault="00436814" w:rsidP="00436814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Создать условия для расширения </w:t>
      </w:r>
      <w:hyperlink r:id="rId5" w:tooltip="Музыка. Конспекты музыкальных занятий" w:history="1">
        <w:r w:rsidRPr="009B17BC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музыкального кругозора детей</w:t>
        </w:r>
      </w:hyperlink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развития познавательного интереса к 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музыке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Задачи</w:t>
      </w:r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F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и систематизировать знания по классификации </w:t>
      </w:r>
      <w:hyperlink r:id="rId6" w:tooltip="Музыкальные инструменты" w:history="1">
        <w:r w:rsidRPr="009B17BC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музыкальных инструментов</w:t>
        </w:r>
      </w:hyperlink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Обогатить словарный запас 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музыкальными терминами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определять 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инструменты по звучанию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 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</w:t>
      </w:r>
      <w:r w:rsidR="009B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творческие 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 </w:t>
      </w:r>
      <w:r w:rsidR="009B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посредством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B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различных </w:t>
      </w:r>
      <w:r w:rsidR="009B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деятельности.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коммуникативные навыки, интерес к </w:t>
      </w:r>
      <w:r w:rsidRPr="009B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музыкальным инструментам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желание играть на них.</w:t>
      </w:r>
    </w:p>
    <w:p w:rsidR="00436814" w:rsidRPr="00436814" w:rsidRDefault="00436814" w:rsidP="00436814">
      <w:pPr>
        <w:spacing w:before="240" w:after="240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ИГРА 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«ЗДРАВСТВУЙТЕ»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ладошки хлоп — хлоп — хлоп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ножки — топ — топ — топ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 те, глазки —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мырг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мырг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мырг</w:t>
      </w:r>
      <w:proofErr w:type="spellEnd"/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Здравствуй, мой носик —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</w:t>
      </w:r>
      <w:proofErr w:type="spellEnd"/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ушки — ух — ух — ух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дети, здравствуйте!</w:t>
      </w:r>
    </w:p>
    <w:p w:rsidR="00F92896" w:rsidRDefault="00F92896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436814" w:rsidRPr="00436814" w:rsidRDefault="00F92896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Сейчас мы с вами отправимся в страну </w:t>
      </w:r>
      <w:r w:rsidR="00436814"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музыкальных инструментов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столе разложены </w:t>
      </w:r>
      <w:r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инструменты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 </w:t>
      </w:r>
      <w:r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инструменты вы знаете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36814" w:rsidRPr="00436814" w:rsidRDefault="00436814" w:rsidP="0043681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4368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Музыкальная отгадай-ка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AF6C41" w:rsidRDefault="00AF6C41" w:rsidP="00AF6C4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 презентации.</w:t>
      </w:r>
    </w:p>
    <w:p w:rsidR="00AF6C41" w:rsidRDefault="00AF6C41" w:rsidP="00AF6C4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BA400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https://view.officeapps.live.com/op/view.aspx?src=https%3A%2F%2Fs3.eu-north-1.amazonaws.com%2Fedu-</w:t>
        </w:r>
        <w:r w:rsidRPr="00BA400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sites.ru%2Fka</w:t>
        </w:r>
        <w:r w:rsidRPr="00BA400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t</w:t>
        </w:r>
        <w:r w:rsidRPr="00BA400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ia_1983_2730%2Fdocuments%2FМуз%20инстр%20—%20копия_1787497330.pptx</w:t>
        </w:r>
      </w:hyperlink>
    </w:p>
    <w:p w:rsidR="00436814" w:rsidRPr="00436814" w:rsidRDefault="00F92896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я вам буду загадывать 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 о </w:t>
      </w:r>
      <w:r w:rsidR="00436814"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музыкальных инструментах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вы внимательно слушайте и отгадывайте.</w:t>
      </w:r>
    </w:p>
    <w:p w:rsidR="00436814" w:rsidRPr="00436814" w:rsidRDefault="0043681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отгадавший загадку, </w:t>
      </w:r>
      <w:r w:rsid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показать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музыкальный инструмент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814" w:rsidRPr="00F92896" w:rsidRDefault="00436814" w:rsidP="00F92896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Я круглый словно солнышко, только с бубенцами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Звучу я очень звонко услышите вы сами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 руки меня возьмете, ударите ладошкой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Звучать я буду громко-громко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Угадайте, кто я?</w:t>
      </w:r>
    </w:p>
    <w:p w:rsidR="00436814" w:rsidRPr="00436814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436814" w:rsidRPr="004368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Бубен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436814" w:rsidRPr="00436814" w:rsidRDefault="00F92896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Правильно, ребята, это бубен. Бубен — это ударный </w:t>
      </w:r>
      <w:r w:rsidR="00436814" w:rsidRPr="00F92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мы по нему ударяем, а он нам отвечает своим звонким звучанием.</w:t>
      </w:r>
    </w:p>
    <w:p w:rsidR="00F92896" w:rsidRDefault="00436814" w:rsidP="00F92896">
      <w:pPr>
        <w:pStyle w:val="a8"/>
        <w:numPr>
          <w:ilvl w:val="0"/>
          <w:numId w:val="2"/>
        </w:num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подружки удалые, расписные, хохломские. </w:t>
      </w:r>
    </w:p>
    <w:p w:rsidR="00436814" w:rsidRPr="00F92896" w:rsidRDefault="00436814" w:rsidP="00F92896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Быть, одной никак нельзя, вы узнали нас, друзья?</w:t>
      </w:r>
    </w:p>
    <w:p w:rsidR="00436814" w:rsidRPr="00436814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436814" w:rsidRPr="004368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Ложки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436814" w:rsidRPr="00436814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Правильно, ребята, это ложки. Посмотрите, какие они красивые, яркие, расписные, сделаны из дерева.</w:t>
      </w:r>
    </w:p>
    <w:p w:rsidR="00436814" w:rsidRPr="00F92896" w:rsidRDefault="00436814" w:rsidP="00F92896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Попаду в руки ребенку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Заиграю звонко — звонко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зря веселая игрушка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зовусь я ….</w:t>
      </w:r>
    </w:p>
    <w:p w:rsidR="00436814" w:rsidRPr="00436814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436814" w:rsidRPr="004368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Погремушка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92896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ребята, это погремушка</w:t>
      </w:r>
    </w:p>
    <w:p w:rsidR="00F92896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814" w:rsidRPr="00F92896" w:rsidRDefault="00436814" w:rsidP="00F92896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похож на погремушку,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это не игрушка. 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(Маракас)</w:t>
      </w:r>
    </w:p>
    <w:p w:rsidR="00F92896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814" w:rsidRPr="00F92896" w:rsidRDefault="00436814" w:rsidP="00F92896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возьми его в ладонь,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Слышен будет перезвон.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Динь-динь-динь, дон-дон-дон,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Чей же это звон? 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(Колокольчик)</w:t>
      </w:r>
    </w:p>
    <w:p w:rsidR="00F92896" w:rsidRDefault="00F92896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814" w:rsidRPr="00F92896" w:rsidRDefault="00436814" w:rsidP="00F92896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возьми меня в ладошки.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Потряси меня рукой.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услышишь голос мой,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Деревянный, озорной. 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(Трещотка)</w:t>
      </w:r>
    </w:p>
    <w:p w:rsidR="00502F54" w:rsidRDefault="00502F5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814" w:rsidRPr="00502F54" w:rsidRDefault="00436814" w:rsidP="00502F54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F5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 оркестре вам поможет,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 ритм стучать он сможет.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 любой, из разных стран.</w:t>
      </w:r>
    </w:p>
    <w:p w:rsidR="00436814" w:rsidRPr="00436814" w:rsidRDefault="0043681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конечно….</w:t>
      </w: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(Барабан)</w:t>
      </w:r>
    </w:p>
    <w:p w:rsidR="00502F54" w:rsidRDefault="00502F5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436814" w:rsidRPr="00436814" w:rsidRDefault="00502F54" w:rsidP="00F9289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мы с вами будем </w:t>
      </w:r>
      <w:r w:rsidR="00436814" w:rsidRPr="00502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музыкантами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давайте посмотрим, как умеют играть наши маленькие помощники-пальцы на </w:t>
      </w:r>
      <w:r w:rsidR="00436814" w:rsidRPr="00502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инструментах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2F54" w:rsidRDefault="00436814" w:rsidP="0043681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436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пришли и встали, и на дудке заиграли.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Ду-ду-ду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(Шагают на месте. Имитация игры на дудке.)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пришли и встали, на барабане заиграли.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Тра-та-та …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(Шагают на месте имитация игры на барабане.)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пришли и встали на балалайке заиграли.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Ля-ля-ля…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(Шагают на месте. Имитация игры на балалайке.)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пришли и встали, на гармошке заиграли.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Ти-ли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ти-ли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ти-ли</w:t>
      </w:r>
      <w:proofErr w:type="spellEnd"/>
      <w:r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436814" w:rsidRPr="00436814" w:rsidRDefault="00436814" w:rsidP="00502F5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81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(Шагают на месте. Имитация игры на гармошке.)</w:t>
      </w:r>
    </w:p>
    <w:p w:rsidR="00502F54" w:rsidRDefault="00502F5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436814" w:rsidRPr="00436814" w:rsidRDefault="00502F54" w:rsidP="0043681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Муз.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02F5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ебята, вам понравилось </w:t>
      </w:r>
      <w:r w:rsidR="00436814" w:rsidRPr="00502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занятие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Какие </w:t>
      </w:r>
      <w:r w:rsidR="00436814" w:rsidRPr="00502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инструменты вы запомнили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? А теперь давайте посмотрим какие </w:t>
      </w:r>
      <w:r w:rsidR="00436814" w:rsidRPr="00502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инструменты</w:t>
      </w:r>
      <w:r w:rsidR="00436814" w:rsidRPr="0043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есть еще и как они звучат.</w:t>
      </w:r>
    </w:p>
    <w:p w:rsidR="0039025C" w:rsidRDefault="0039025C"/>
    <w:sectPr w:rsidR="0039025C" w:rsidSect="004368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F2A37"/>
    <w:multiLevelType w:val="multilevel"/>
    <w:tmpl w:val="6876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F11B49"/>
    <w:multiLevelType w:val="hybridMultilevel"/>
    <w:tmpl w:val="BDC23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814"/>
    <w:rsid w:val="001D24AA"/>
    <w:rsid w:val="0039025C"/>
    <w:rsid w:val="00436814"/>
    <w:rsid w:val="00502F54"/>
    <w:rsid w:val="009B17BC"/>
    <w:rsid w:val="00AF6C41"/>
    <w:rsid w:val="00F92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5C"/>
  </w:style>
  <w:style w:type="paragraph" w:styleId="1">
    <w:name w:val="heading 1"/>
    <w:basedOn w:val="a"/>
    <w:link w:val="10"/>
    <w:uiPriority w:val="9"/>
    <w:qFormat/>
    <w:rsid w:val="004368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68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8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68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436814"/>
  </w:style>
  <w:style w:type="paragraph" w:customStyle="1" w:styleId="headline">
    <w:name w:val="headline"/>
    <w:basedOn w:val="a"/>
    <w:rsid w:val="0043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3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6814"/>
    <w:rPr>
      <w:b/>
      <w:bCs/>
    </w:rPr>
  </w:style>
  <w:style w:type="character" w:styleId="a5">
    <w:name w:val="Hyperlink"/>
    <w:basedOn w:val="a0"/>
    <w:uiPriority w:val="99"/>
    <w:unhideWhenUsed/>
    <w:rsid w:val="004368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36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68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B17BC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AF6C4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s3.eu-north-1.amazonaws.com%2Fedu-sites.ru%2Fkatia_1983_2730%2Fdocuments%2F&#1052;&#1091;&#1079;%20&#1080;&#1085;&#1089;&#1090;&#1088;%20&#8212;%20&#1082;&#1086;&#1087;&#1080;&#1103;_1787497330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muzykalnye-instrumenty-znakomstvo" TargetMode="External"/><Relationship Id="rId5" Type="http://schemas.openxmlformats.org/officeDocument/2006/relationships/hyperlink" Target="https://www.maam.ru/obrazovanie/muzykalnye-zanyati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2026-08-21T02:27:00Z</dcterms:created>
  <dcterms:modified xsi:type="dcterms:W3CDTF">2026-08-23T17:16:00Z</dcterms:modified>
</cp:coreProperties>
</file>